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01B091BA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C521B7">
        <w:rPr>
          <w:sz w:val="24"/>
          <w:szCs w:val="24"/>
        </w:rPr>
        <w:t xml:space="preserve">balandžio </w:t>
      </w:r>
      <w:r w:rsidR="00E444F7">
        <w:rPr>
          <w:sz w:val="24"/>
          <w:szCs w:val="24"/>
        </w:rPr>
        <w:t>4</w:t>
      </w:r>
      <w:r w:rsidR="00C521B7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5E5DC63C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E444F7">
        <w:rPr>
          <w:sz w:val="24"/>
          <w:szCs w:val="24"/>
        </w:rPr>
        <w:t>30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399B09AF" w:rsidR="00C521B7" w:rsidRP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 xml:space="preserve">Butas su bendro naudojimo patalpa a-2 (19/100 iš 3,26 kv. m) (unikalus numeris 8494-7006-1018:0003, bendras plotas 26,41 kv. m), adresu: Šakiai, Kęstučio g. 106-1, ir priklausinys –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4400-0979-3120:7948, bendras plotas 5,30 kv. m), adresu: Šakiai, Kęstučio g. 106A-1.</w:t>
            </w:r>
          </w:p>
          <w:p w14:paraId="4C224708" w14:textId="77777777" w:rsidR="00D362AA" w:rsidRPr="00451ACD" w:rsidRDefault="00D362AA" w:rsidP="00C521B7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4BE9621C" w:rsidR="00D93E10" w:rsidRPr="004115FB" w:rsidRDefault="00C521B7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305EE8C4" w:rsidR="00D93E10" w:rsidRPr="004115FB" w:rsidRDefault="00C521B7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77777777" w:rsidR="00E36FF7" w:rsidRPr="004115FB" w:rsidRDefault="00E36FF7" w:rsidP="003E1612">
            <w:pPr>
              <w:jc w:val="center"/>
              <w:rPr>
                <w:sz w:val="24"/>
                <w:szCs w:val="24"/>
              </w:rPr>
            </w:pPr>
            <w:r w:rsidRPr="004115FB">
              <w:rPr>
                <w:sz w:val="24"/>
                <w:szCs w:val="24"/>
              </w:rPr>
              <w:t>60,00 Eur</w:t>
            </w:r>
          </w:p>
        </w:tc>
        <w:tc>
          <w:tcPr>
            <w:tcW w:w="2268" w:type="dxa"/>
          </w:tcPr>
          <w:p w14:paraId="2860EFF9" w14:textId="2189CAF9" w:rsidR="00D93E10" w:rsidRPr="004115FB" w:rsidRDefault="00C521B7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6EE8B4AB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77777777" w:rsidR="00DC1972" w:rsidRPr="005C5703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5C5703">
              <w:rPr>
                <w:b/>
                <w:sz w:val="24"/>
                <w:szCs w:val="24"/>
              </w:rPr>
              <w:t>Aukciono dalyvių registravimo pradžia/ pabaiga (data ir laikas): 2025-05-12, 0.00 val./ 2025-05-14, 23.59 val.</w:t>
            </w:r>
          </w:p>
          <w:p w14:paraId="018C60C4" w14:textId="77777777" w:rsidR="00DC1972" w:rsidRPr="005C5703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77777777" w:rsidR="00DC1972" w:rsidRPr="005C5703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5C5703">
              <w:rPr>
                <w:b/>
                <w:sz w:val="24"/>
                <w:szCs w:val="24"/>
              </w:rPr>
              <w:t>Aukciono pradžia/ pabaiga (data ir laikas): 2025-05-19, 9.00 val./ 2025-05-20,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314D2F60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Pr="003152A2">
                <w:rPr>
                  <w:rStyle w:val="Hipersaitas"/>
                  <w:color w:val="auto"/>
                  <w:sz w:val="24"/>
                  <w:szCs w:val="24"/>
                </w:rPr>
                <w:t>irmunda.cepulioniene@sakiai.lt</w:t>
              </w:r>
            </w:hyperlink>
            <w:r w:rsidRPr="003152A2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2E080" w14:textId="77777777" w:rsidR="00D846A6" w:rsidRDefault="00D846A6">
      <w:r>
        <w:separator/>
      </w:r>
    </w:p>
  </w:endnote>
  <w:endnote w:type="continuationSeparator" w:id="0">
    <w:p w14:paraId="292CC692" w14:textId="77777777" w:rsidR="00D846A6" w:rsidRDefault="00D8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66A0" w14:textId="77777777" w:rsidR="00D846A6" w:rsidRDefault="00D846A6">
      <w:r>
        <w:separator/>
      </w:r>
    </w:p>
  </w:footnote>
  <w:footnote w:type="continuationSeparator" w:id="0">
    <w:p w14:paraId="4994CC49" w14:textId="77777777" w:rsidR="00D846A6" w:rsidRDefault="00D84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704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4539"/>
    <w:rsid w:val="00284EE7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31883"/>
    <w:rsid w:val="00D362AA"/>
    <w:rsid w:val="00D674F0"/>
    <w:rsid w:val="00D7650F"/>
    <w:rsid w:val="00D82E04"/>
    <w:rsid w:val="00D8418B"/>
    <w:rsid w:val="00D846A6"/>
    <w:rsid w:val="00D93E10"/>
    <w:rsid w:val="00D94606"/>
    <w:rsid w:val="00DB1E5A"/>
    <w:rsid w:val="00DC1721"/>
    <w:rsid w:val="00DC1972"/>
    <w:rsid w:val="00DC5216"/>
    <w:rsid w:val="00DC6860"/>
    <w:rsid w:val="00DE2359"/>
    <w:rsid w:val="00DE61C4"/>
    <w:rsid w:val="00DE6A85"/>
    <w:rsid w:val="00DF0942"/>
    <w:rsid w:val="00DF76F7"/>
    <w:rsid w:val="00E024C3"/>
    <w:rsid w:val="00E11A09"/>
    <w:rsid w:val="00E213EC"/>
    <w:rsid w:val="00E3235C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B4AD9"/>
    <w:rsid w:val="00EC0850"/>
    <w:rsid w:val="00EC47E0"/>
    <w:rsid w:val="00EC6A45"/>
    <w:rsid w:val="00ED2CE7"/>
    <w:rsid w:val="00ED6978"/>
    <w:rsid w:val="00EE15EA"/>
    <w:rsid w:val="00EF64EB"/>
    <w:rsid w:val="00EF6B94"/>
    <w:rsid w:val="00EF6E95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59B0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1813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8</cp:revision>
  <cp:lastPrinted>2025-04-04T05:33:00Z</cp:lastPrinted>
  <dcterms:created xsi:type="dcterms:W3CDTF">2025-04-03T10:20:00Z</dcterms:created>
  <dcterms:modified xsi:type="dcterms:W3CDTF">2025-04-07T05:21:00Z</dcterms:modified>
</cp:coreProperties>
</file>